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89A5" w14:textId="77777777" w:rsidR="003253FC" w:rsidRPr="008A363C" w:rsidRDefault="003253FC" w:rsidP="003253FC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Jennings"/>
      <w:r>
        <w:rPr>
          <w:rFonts w:asciiTheme="majorHAnsi" w:hAnsiTheme="majorHAnsi" w:cstheme="majorHAnsi"/>
          <w:b/>
          <w:sz w:val="36"/>
          <w:szCs w:val="36"/>
        </w:rPr>
        <w:t>Jennings Equipment, Inc.</w:t>
      </w:r>
    </w:p>
    <w:bookmarkEnd w:id="0"/>
    <w:p w14:paraId="662F6A9D" w14:textId="77777777" w:rsidR="003253FC" w:rsidRPr="00586FBE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419E38C" w14:textId="77777777" w:rsidR="003253FC" w:rsidRPr="00586FBE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03B5BE2" w14:textId="77777777" w:rsidR="003253FC" w:rsidRPr="00586FBE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040C7C3" w14:textId="77777777" w:rsidR="003253FC" w:rsidRPr="00586FBE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03C7BCE" w14:textId="77777777" w:rsidR="003253FC" w:rsidRPr="008A363C" w:rsidRDefault="003253FC" w:rsidP="003253FC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Contact information:</w:t>
      </w:r>
    </w:p>
    <w:p w14:paraId="2B6639F8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Andy Harris</w:t>
      </w:r>
    </w:p>
    <w:p w14:paraId="0BCAB86A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1030 River Rd</w:t>
      </w:r>
    </w:p>
    <w:p w14:paraId="7B1169C9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Puyallup, WA 98371</w:t>
      </w:r>
    </w:p>
    <w:p w14:paraId="66143575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(253) 606-5642</w:t>
      </w:r>
    </w:p>
    <w:p w14:paraId="3053CA02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hyperlink r:id="rId7" w:history="1">
        <w:r w:rsidRPr="00E32268">
          <w:rPr>
            <w:rStyle w:val="Hyperlink"/>
            <w:rFonts w:asciiTheme="majorHAnsi" w:hAnsiTheme="majorHAnsi" w:cstheme="majorHAnsi"/>
            <w:sz w:val="20"/>
            <w:szCs w:val="20"/>
          </w:rPr>
          <w:t>andyh@jenningsequipment.com</w:t>
        </w:r>
      </w:hyperlink>
    </w:p>
    <w:p w14:paraId="197975E9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3AD348C" w14:textId="77777777" w:rsidR="003253FC" w:rsidRDefault="003253FC" w:rsidP="003253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6C5D4F3" w14:textId="77777777" w:rsidR="003253FC" w:rsidRDefault="003253FC" w:rsidP="003253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A363C">
        <w:rPr>
          <w:rFonts w:asciiTheme="majorHAnsi" w:hAnsiTheme="majorHAnsi" w:cstheme="majorHAnsi"/>
          <w:b/>
          <w:color w:val="FF0000"/>
          <w:sz w:val="24"/>
          <w:szCs w:val="24"/>
        </w:rPr>
        <w:t>To View Detailed Pricing visit:</w:t>
      </w:r>
    </w:p>
    <w:p w14:paraId="6E872BF1" w14:textId="77777777" w:rsidR="003253FC" w:rsidRDefault="003253FC" w:rsidP="003253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Style w:val="Hyperlink"/>
          <w:b/>
          <w:sz w:val="28"/>
          <w:szCs w:val="28"/>
        </w:rPr>
      </w:pPr>
      <w:hyperlink r:id="rId8" w:history="1">
        <w:r w:rsidRPr="000069D5">
          <w:rPr>
            <w:rStyle w:val="Hyperlink"/>
            <w:b/>
            <w:sz w:val="28"/>
            <w:szCs w:val="28"/>
          </w:rPr>
          <w:t>https://www.jenningsequipment.com/trailmaxwacontract</w:t>
        </w:r>
      </w:hyperlink>
    </w:p>
    <w:p w14:paraId="52ADA932" w14:textId="77777777" w:rsidR="003253FC" w:rsidRPr="000069D5" w:rsidRDefault="003253FC" w:rsidP="003253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rFonts w:asciiTheme="majorHAnsi" w:hAnsiTheme="majorHAnsi" w:cstheme="majorHAnsi"/>
          <w:b/>
          <w:sz w:val="24"/>
          <w:szCs w:val="24"/>
        </w:rPr>
        <w:t>A 5% steel surcharge will be added to the cost of Trail Max trailers.</w:t>
      </w:r>
    </w:p>
    <w:p w14:paraId="6B40CBB0" w14:textId="77777777" w:rsidR="003253FC" w:rsidRDefault="003253FC" w:rsidP="003253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FD307B0" w14:textId="77777777" w:rsidR="003253FC" w:rsidRPr="008A363C" w:rsidRDefault="003253FC" w:rsidP="003253FC">
      <w:pPr>
        <w:spacing w:line="276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4DDAC261" w14:textId="77777777" w:rsidR="003253FC" w:rsidRPr="008A363C" w:rsidRDefault="003253FC" w:rsidP="003253F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1: 11,999 GVWR or Less</w:t>
      </w:r>
    </w:p>
    <w:p w14:paraId="5C5FDC1A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Trail Max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MFG List Price 2017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List – 4.24%</w:t>
      </w:r>
    </w:p>
    <w:p w14:paraId="648BBB9E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FA984FF" w14:textId="77777777" w:rsidR="003253FC" w:rsidRPr="00586FBE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5601A5C" w14:textId="77777777" w:rsidR="003253FC" w:rsidRPr="008A363C" w:rsidRDefault="003253FC" w:rsidP="003253F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2: 12,000 - 59,999 GVWR</w:t>
      </w:r>
    </w:p>
    <w:p w14:paraId="52DFE83A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Trail Max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MFG List Price 2017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List – 9.24%</w:t>
      </w:r>
    </w:p>
    <w:p w14:paraId="72DCEABC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0261D31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13AB40B" w14:textId="77777777" w:rsidR="003253FC" w:rsidRPr="008A363C" w:rsidRDefault="003253FC" w:rsidP="003253F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3: 60,000 GVWR or more</w:t>
      </w:r>
    </w:p>
    <w:p w14:paraId="741A02A1" w14:textId="77777777" w:rsidR="003253FC" w:rsidRDefault="003253FC" w:rsidP="003253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Trail Max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MFG List Price 2017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List – 11.24%</w:t>
      </w:r>
    </w:p>
    <w:p w14:paraId="24E3C56A" w14:textId="77777777" w:rsidR="003253FC" w:rsidRDefault="003253FC" w:rsidP="003253FC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0284CF0E" w14:textId="77777777" w:rsidR="001B062D" w:rsidRDefault="001B062D"/>
    <w:sectPr w:rsidR="001B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FC"/>
    <w:rsid w:val="001B062D"/>
    <w:rsid w:val="003253FC"/>
    <w:rsid w:val="008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26FE"/>
  <w15:chartTrackingRefBased/>
  <w15:docId w15:val="{EA5CE249-091D-4896-B812-49A3B339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3253FC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nningsequipment.com/trailmaxwacontrac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dyh@jenningsequipme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84A88305614FB2E49E488E5C82D3" ma:contentTypeVersion="2" ma:contentTypeDescription="Create a new document." ma:contentTypeScope="" ma:versionID="02e01ace3f0dcffd6f7e13cc9e909723">
  <xsd:schema xmlns:xsd="http://www.w3.org/2001/XMLSchema" xmlns:xs="http://www.w3.org/2001/XMLSchema" xmlns:p="http://schemas.microsoft.com/office/2006/metadata/properties" xmlns:ns3="3fef0760-30c4-49ad-85fc-f6c570be3ed7" targetNamespace="http://schemas.microsoft.com/office/2006/metadata/properties" ma:root="true" ma:fieldsID="f18735b52d1283449e91e3556139062b" ns3:_="">
    <xsd:import namespace="3fef0760-30c4-49ad-85fc-f6c570be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760-30c4-49ad-85fc-f6c570be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B489-E7E4-4E83-B912-93F91451A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0760-30c4-49ad-85fc-f6c570be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B5150-19E7-4ED0-B624-8B21E30F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F715E-C4E3-4379-AE57-BAFFBA6FC5D6}">
  <ds:schemaRefs>
    <ds:schemaRef ds:uri="http://schemas.microsoft.com/office/infopath/2007/PartnerControls"/>
    <ds:schemaRef ds:uri="http://purl.org/dc/dcmitype/"/>
    <ds:schemaRef ds:uri="http://purl.org/dc/terms/"/>
    <ds:schemaRef ds:uri="3fef0760-30c4-49ad-85fc-f6c570be3e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Department of Enterprise Services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2</cp:revision>
  <dcterms:created xsi:type="dcterms:W3CDTF">2022-10-24T14:47:00Z</dcterms:created>
  <dcterms:modified xsi:type="dcterms:W3CDTF">2022-10-24T14:47:00Z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0x010100FE3284A88305614FB2E49E488E5C82D3</vt:lpwstr>
  </property>
</Properties>
</file>